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3" w:rsidRDefault="00025DB3" w:rsidP="00025DB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025DB3"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"Ekipa </w:t>
      </w:r>
      <w:proofErr w:type="spellStart"/>
      <w:r w:rsidRPr="00025DB3">
        <w:rPr>
          <w:rFonts w:ascii="Arial" w:eastAsia="Times New Roman" w:hAnsi="Arial" w:cs="Arial"/>
          <w:kern w:val="36"/>
          <w:sz w:val="48"/>
          <w:szCs w:val="48"/>
          <w:lang w:eastAsia="pl-PL"/>
        </w:rPr>
        <w:t>Chrumasa</w:t>
      </w:r>
      <w:proofErr w:type="spellEnd"/>
      <w:r w:rsidRPr="00025DB3">
        <w:rPr>
          <w:rFonts w:ascii="Arial" w:eastAsia="Times New Roman" w:hAnsi="Arial" w:cs="Arial"/>
          <w:kern w:val="36"/>
          <w:sz w:val="48"/>
          <w:szCs w:val="48"/>
          <w:lang w:eastAsia="pl-PL"/>
        </w:rPr>
        <w:t>" - odcinek 1 "Słodkie złego początki"</w:t>
      </w:r>
    </w:p>
    <w:p w:rsidR="0012157A" w:rsidRDefault="0012157A" w:rsidP="00025DB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12157A" w:rsidRDefault="00095658" w:rsidP="005B6C09">
      <w:pPr>
        <w:shd w:val="clear" w:color="auto" w:fill="F9F9F9"/>
        <w:spacing w:after="0" w:line="360" w:lineRule="auto"/>
        <w:jc w:val="both"/>
        <w:outlineLvl w:val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Serial „Ekipa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Chrumasa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” jest głównym elementem kampanii promującej program „Owoce i warzywa w szkole”. W zabawny sposób pokazuje obecność programu w życiu szkoły i zachęca dzieci oraz ich rodziców do zdrowego odżywiania.</w:t>
      </w:r>
      <w:r w:rsidR="005B6C09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 linku poniżej znajdą Państwo film odnośnie zdrowego odżywiania.</w:t>
      </w:r>
    </w:p>
    <w:p w:rsidR="00095658" w:rsidRPr="00025DB3" w:rsidRDefault="00095658" w:rsidP="005B6C09">
      <w:pPr>
        <w:shd w:val="clear" w:color="auto" w:fill="F9F9F9"/>
        <w:spacing w:after="0" w:line="36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343887" w:rsidRDefault="00025DB3">
      <w:r w:rsidRPr="00095658">
        <w:rPr>
          <w:highlight w:val="yellow"/>
        </w:rPr>
        <w:t>https://www.youtube.com/watch?v=8LAQjAr4-rA</w:t>
      </w:r>
    </w:p>
    <w:sectPr w:rsidR="00343887" w:rsidSect="0035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5DB3"/>
    <w:rsid w:val="00025DB3"/>
    <w:rsid w:val="00095658"/>
    <w:rsid w:val="00104F69"/>
    <w:rsid w:val="0012157A"/>
    <w:rsid w:val="00212FCC"/>
    <w:rsid w:val="00343887"/>
    <w:rsid w:val="00351488"/>
    <w:rsid w:val="005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88"/>
  </w:style>
  <w:style w:type="paragraph" w:styleId="Nagwek1">
    <w:name w:val="heading 1"/>
    <w:basedOn w:val="Normalny"/>
    <w:link w:val="Nagwek1Znak"/>
    <w:uiPriority w:val="9"/>
    <w:qFormat/>
    <w:rsid w:val="0002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dcterms:created xsi:type="dcterms:W3CDTF">2020-06-15T09:37:00Z</dcterms:created>
  <dcterms:modified xsi:type="dcterms:W3CDTF">2020-06-15T09:39:00Z</dcterms:modified>
</cp:coreProperties>
</file>